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CE1E" w14:textId="7946370D" w:rsidR="00D323C4" w:rsidRPr="00D323C4" w:rsidRDefault="00D323C4" w:rsidP="00D323C4">
      <w:pPr>
        <w:widowControl/>
        <w:spacing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D323C4">
        <w:rPr>
          <w:rFonts w:ascii="黑体" w:eastAsia="黑体" w:hAnsi="黑体" w:cs="Times New Roman"/>
          <w:b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sz w:val="32"/>
          <w:szCs w:val="32"/>
        </w:rPr>
        <w:t>3</w:t>
      </w:r>
      <w:bookmarkStart w:id="0" w:name="_GoBack"/>
      <w:bookmarkEnd w:id="0"/>
    </w:p>
    <w:p w14:paraId="076926CD" w14:textId="77777777" w:rsidR="00D323C4" w:rsidRPr="00D323C4" w:rsidRDefault="00D323C4" w:rsidP="00D323C4">
      <w:pPr>
        <w:widowControl/>
        <w:spacing w:line="560" w:lineRule="exact"/>
        <w:ind w:firstLineChars="200" w:firstLine="640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D323C4">
        <w:rPr>
          <w:rFonts w:ascii="方正小标宋简体" w:eastAsia="方正小标宋简体" w:hAnsi="黑体" w:cs="Times New Roman" w:hint="eastAsia"/>
          <w:sz w:val="32"/>
          <w:szCs w:val="32"/>
        </w:rPr>
        <w:t>东南大学甲级（先进）团支部申报表</w:t>
      </w:r>
    </w:p>
    <w:p w14:paraId="68023F0B" w14:textId="77777777" w:rsidR="00D323C4" w:rsidRPr="00D323C4" w:rsidRDefault="00D323C4" w:rsidP="00D323C4">
      <w:pPr>
        <w:widowControl/>
        <w:spacing w:line="560" w:lineRule="exact"/>
        <w:ind w:firstLineChars="200" w:firstLine="5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 w:rsidRPr="00D323C4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                 </w:t>
      </w:r>
      <w:r w:rsidRPr="00D323C4">
        <w:rPr>
          <w:rFonts w:ascii="仿宋_GB2312" w:eastAsia="仿宋_GB2312" w:hAnsi="仿宋_GB2312" w:cs="仿宋_GB2312"/>
          <w:spacing w:val="-5"/>
          <w:sz w:val="28"/>
          <w:szCs w:val="28"/>
        </w:rPr>
        <w:t>类别：□甲级团支部</w:t>
      </w:r>
      <w:r w:rsidRPr="00D323C4">
        <w:rPr>
          <w:rFonts w:ascii="仿宋_GB2312" w:eastAsia="仿宋_GB2312" w:hAnsi="仿宋_GB2312" w:cs="仿宋_GB2312"/>
          <w:spacing w:val="9"/>
          <w:sz w:val="28"/>
          <w:szCs w:val="28"/>
        </w:rPr>
        <w:t xml:space="preserve"> </w:t>
      </w:r>
      <w:r w:rsidRPr="00D323C4">
        <w:rPr>
          <w:rFonts w:ascii="仿宋_GB2312" w:eastAsia="仿宋_GB2312" w:hAnsi="仿宋_GB2312" w:cs="仿宋_GB2312"/>
          <w:spacing w:val="-5"/>
          <w:sz w:val="28"/>
          <w:szCs w:val="28"/>
        </w:rPr>
        <w:t>□先进团支部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D323C4" w:rsidRPr="00D323C4" w14:paraId="66AADA1C" w14:textId="77777777" w:rsidTr="00850E26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6828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943B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323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982D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D49C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2B7B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D323C4" w:rsidRPr="00D323C4" w14:paraId="40719C2A" w14:textId="77777777" w:rsidTr="00850E26">
        <w:trPr>
          <w:trHeight w:hRule="exact" w:val="61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880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38A8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5CED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A60C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EBCF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28B0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D323C4" w:rsidRPr="00D323C4" w14:paraId="4FD46455" w14:textId="77777777" w:rsidTr="00850E26">
        <w:trPr>
          <w:trHeight w:hRule="exact" w:val="59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C1E2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F802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6B4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FED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4B33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D724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D323C4" w:rsidRPr="00D323C4" w14:paraId="481DF6FF" w14:textId="77777777" w:rsidTr="00850E26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C12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2430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160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34D9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1B8F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15AA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D323C4" w:rsidRPr="00D323C4" w14:paraId="2FC62A99" w14:textId="77777777" w:rsidTr="00850E26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5F1E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CA81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113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 w:rsidRPr="00D323C4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7A6B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1FA8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平均宿 舍</w:t>
            </w:r>
            <w:r w:rsidRPr="00D323C4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</w:t>
            </w:r>
            <w:r w:rsidRPr="00D323C4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021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27F" w14:textId="77777777" w:rsidR="00D323C4" w:rsidRPr="00D323C4" w:rsidRDefault="00D323C4" w:rsidP="00D323C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 w:rsidRPr="00D323C4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A2E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D323C4" w:rsidRPr="00D323C4" w14:paraId="3159DAF2" w14:textId="77777777" w:rsidTr="00850E26">
        <w:trPr>
          <w:trHeight w:hRule="exact" w:val="197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F8C9" w14:textId="77777777" w:rsidR="00D323C4" w:rsidRPr="00D323C4" w:rsidRDefault="00D323C4" w:rsidP="00D323C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229D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D323C4" w:rsidRPr="00D323C4" w14:paraId="65AE1180" w14:textId="77777777" w:rsidTr="00850E26">
        <w:trPr>
          <w:trHeight w:hRule="exact" w:val="148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3DB2" w14:textId="77777777" w:rsidR="00D323C4" w:rsidRPr="00D323C4" w:rsidRDefault="00D323C4" w:rsidP="00D323C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AFF3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122F8C2" w14:textId="77777777" w:rsidR="00D323C4" w:rsidRPr="00D323C4" w:rsidRDefault="00D323C4" w:rsidP="00D323C4">
            <w:pPr>
              <w:widowControl/>
              <w:spacing w:line="560" w:lineRule="exact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 w:rsidR="00D323C4" w:rsidRPr="00D323C4" w14:paraId="03A2CCFA" w14:textId="77777777" w:rsidTr="00850E26">
        <w:trPr>
          <w:trHeight w:hRule="exact" w:val="156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5269" w14:textId="77777777" w:rsidR="00D323C4" w:rsidRPr="00D323C4" w:rsidRDefault="00D323C4" w:rsidP="00D323C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6A19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537326C2" w14:textId="77777777" w:rsidR="00D323C4" w:rsidRPr="00D323C4" w:rsidRDefault="00D323C4" w:rsidP="00D323C4">
            <w:pPr>
              <w:widowControl/>
              <w:spacing w:line="560" w:lineRule="exact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 w:rsidR="00D323C4" w:rsidRPr="00D323C4" w14:paraId="5B5B01B2" w14:textId="77777777" w:rsidTr="00850E26">
        <w:trPr>
          <w:trHeight w:hRule="exact" w:val="183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46E6" w14:textId="77777777" w:rsidR="00D323C4" w:rsidRPr="00D323C4" w:rsidRDefault="00D323C4" w:rsidP="00D323C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 会审批意见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A23F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1BE729AC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0E367CB6" w14:textId="77777777" w:rsidR="00D323C4" w:rsidRPr="00D323C4" w:rsidRDefault="00D323C4" w:rsidP="00D323C4">
            <w:pPr>
              <w:widowControl/>
              <w:spacing w:line="560" w:lineRule="exact"/>
              <w:ind w:firstLineChars="200" w:firstLine="54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签名： </w:t>
            </w:r>
            <w:r w:rsidRPr="00D323C4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（</w:t>
            </w:r>
            <w:r w:rsidRPr="00D323C4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盖章）</w:t>
            </w:r>
          </w:p>
        </w:tc>
      </w:tr>
    </w:tbl>
    <w:p w14:paraId="6C78DF5A" w14:textId="4D5CF09D" w:rsidR="005E07A5" w:rsidRPr="00D323C4" w:rsidRDefault="00D323C4" w:rsidP="00D323C4">
      <w:r w:rsidRPr="00D323C4"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 w:rsidRPr="00D323C4"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  </w:t>
      </w:r>
      <w:r w:rsidRPr="00D323C4"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共青团东南大学委员会制</w:t>
      </w:r>
    </w:p>
    <w:sectPr w:rsidR="005E07A5" w:rsidRPr="00D3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565D" w14:textId="77777777" w:rsidR="00D07809" w:rsidRDefault="00D07809" w:rsidP="00357D08">
      <w:r>
        <w:separator/>
      </w:r>
    </w:p>
  </w:endnote>
  <w:endnote w:type="continuationSeparator" w:id="0">
    <w:p w14:paraId="5FD46366" w14:textId="77777777" w:rsidR="00D07809" w:rsidRDefault="00D07809" w:rsidP="0035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6D91" w14:textId="77777777" w:rsidR="00D07809" w:rsidRDefault="00D07809" w:rsidP="00357D08">
      <w:r>
        <w:separator/>
      </w:r>
    </w:p>
  </w:footnote>
  <w:footnote w:type="continuationSeparator" w:id="0">
    <w:p w14:paraId="51050C7D" w14:textId="77777777" w:rsidR="00D07809" w:rsidRDefault="00D07809" w:rsidP="0035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39"/>
    <w:rsid w:val="000A69E0"/>
    <w:rsid w:val="000D4871"/>
    <w:rsid w:val="001045F7"/>
    <w:rsid w:val="001D2B6F"/>
    <w:rsid w:val="00230B81"/>
    <w:rsid w:val="00305FB3"/>
    <w:rsid w:val="0030755C"/>
    <w:rsid w:val="00357D08"/>
    <w:rsid w:val="00415429"/>
    <w:rsid w:val="004D7D8C"/>
    <w:rsid w:val="00540B3F"/>
    <w:rsid w:val="005726C8"/>
    <w:rsid w:val="005C0215"/>
    <w:rsid w:val="005D4EEB"/>
    <w:rsid w:val="005E07A5"/>
    <w:rsid w:val="006A6965"/>
    <w:rsid w:val="00715C21"/>
    <w:rsid w:val="007409DA"/>
    <w:rsid w:val="007530E4"/>
    <w:rsid w:val="007F01DA"/>
    <w:rsid w:val="008C4C07"/>
    <w:rsid w:val="009C1BC2"/>
    <w:rsid w:val="009D4C65"/>
    <w:rsid w:val="009E36C4"/>
    <w:rsid w:val="00A163CB"/>
    <w:rsid w:val="00A410E7"/>
    <w:rsid w:val="00A5339C"/>
    <w:rsid w:val="00A578DE"/>
    <w:rsid w:val="00A60AD5"/>
    <w:rsid w:val="00B66B0F"/>
    <w:rsid w:val="00BC3723"/>
    <w:rsid w:val="00BD7B21"/>
    <w:rsid w:val="00BE7C39"/>
    <w:rsid w:val="00C37934"/>
    <w:rsid w:val="00C40025"/>
    <w:rsid w:val="00C5003B"/>
    <w:rsid w:val="00C86DC2"/>
    <w:rsid w:val="00CA28CD"/>
    <w:rsid w:val="00CB5397"/>
    <w:rsid w:val="00D07809"/>
    <w:rsid w:val="00D2093D"/>
    <w:rsid w:val="00D323C4"/>
    <w:rsid w:val="00E32974"/>
    <w:rsid w:val="00F02C1F"/>
    <w:rsid w:val="00F31984"/>
    <w:rsid w:val="00F909E3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536BB"/>
  <w15:chartTrackingRefBased/>
  <w15:docId w15:val="{947C8EA5-9C6B-4661-8B04-C27930AE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D08"/>
    <w:rPr>
      <w:rFonts w:ascii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D08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D08"/>
    <w:rPr>
      <w:rFonts w:ascii="宋体" w:hAnsi="宋体"/>
      <w:sz w:val="18"/>
      <w:szCs w:val="18"/>
    </w:rPr>
  </w:style>
  <w:style w:type="table" w:customStyle="1" w:styleId="TableNormal">
    <w:name w:val="Table Normal"/>
    <w:uiPriority w:val="2"/>
    <w:unhideWhenUsed/>
    <w:qFormat/>
    <w:rsid w:val="00357D08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7D0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罗 建文</cp:lastModifiedBy>
  <cp:revision>3</cp:revision>
  <dcterms:created xsi:type="dcterms:W3CDTF">2019-04-09T01:53:00Z</dcterms:created>
  <dcterms:modified xsi:type="dcterms:W3CDTF">2020-03-25T10:39:00Z</dcterms:modified>
</cp:coreProperties>
</file>